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D8" w:rsidRPr="00886F77" w:rsidRDefault="00576BD8" w:rsidP="00F944D3">
      <w:pPr>
        <w:jc w:val="center"/>
        <w:rPr>
          <w:szCs w:val="28"/>
        </w:rPr>
      </w:pPr>
      <w:r w:rsidRPr="00886F77">
        <w:rPr>
          <w:szCs w:val="28"/>
        </w:rPr>
        <w:t>ОТЧЕТ</w:t>
      </w:r>
    </w:p>
    <w:p w:rsidR="00C061EE" w:rsidRPr="00C061EE" w:rsidRDefault="00353F4B" w:rsidP="00C061EE">
      <w:pPr>
        <w:pStyle w:val="Default"/>
        <w:jc w:val="center"/>
        <w:rPr>
          <w:sz w:val="28"/>
          <w:szCs w:val="28"/>
        </w:rPr>
      </w:pPr>
      <w:r w:rsidRPr="00C061EE">
        <w:rPr>
          <w:sz w:val="28"/>
          <w:szCs w:val="28"/>
        </w:rPr>
        <w:t>по итогам проведения</w:t>
      </w:r>
    </w:p>
    <w:p w:rsidR="00C061EE" w:rsidRPr="00C061EE" w:rsidRDefault="00C061EE" w:rsidP="00C061EE">
      <w:pPr>
        <w:pStyle w:val="Default"/>
        <w:jc w:val="center"/>
        <w:rPr>
          <w:sz w:val="28"/>
          <w:szCs w:val="28"/>
        </w:rPr>
      </w:pPr>
      <w:r w:rsidRPr="00C061EE">
        <w:rPr>
          <w:sz w:val="28"/>
          <w:szCs w:val="28"/>
        </w:rPr>
        <w:t>Международной просветительской</w:t>
      </w:r>
    </w:p>
    <w:p w:rsidR="00AE50C7" w:rsidRPr="00C061EE" w:rsidRDefault="00C061EE" w:rsidP="00C061EE">
      <w:pPr>
        <w:jc w:val="center"/>
        <w:rPr>
          <w:color w:val="FF0000"/>
          <w:szCs w:val="28"/>
        </w:rPr>
      </w:pPr>
      <w:r w:rsidRPr="00C061EE">
        <w:rPr>
          <w:szCs w:val="28"/>
        </w:rPr>
        <w:t>акции «Тотальный диктант» в Республике Татарстан</w:t>
      </w:r>
    </w:p>
    <w:p w:rsidR="00DE438B" w:rsidRPr="00C061EE" w:rsidRDefault="00DE438B" w:rsidP="00C061EE">
      <w:pPr>
        <w:jc w:val="center"/>
        <w:rPr>
          <w:szCs w:val="28"/>
        </w:rPr>
      </w:pPr>
    </w:p>
    <w:p w:rsidR="00DE438B" w:rsidRPr="00AE50C7" w:rsidRDefault="00DE438B" w:rsidP="00F944D3">
      <w:pPr>
        <w:rPr>
          <w:szCs w:val="28"/>
        </w:rPr>
      </w:pPr>
      <w:r w:rsidRPr="00886F77">
        <w:rPr>
          <w:szCs w:val="28"/>
        </w:rPr>
        <w:t xml:space="preserve">1. Дата проведения: </w:t>
      </w:r>
      <w:r w:rsidR="00C061EE">
        <w:rPr>
          <w:szCs w:val="28"/>
        </w:rPr>
        <w:t>20/04</w:t>
      </w:r>
      <w:r w:rsidR="00AE50C7" w:rsidRPr="00AE50C7">
        <w:rPr>
          <w:szCs w:val="28"/>
        </w:rPr>
        <w:t>/2024</w:t>
      </w:r>
    </w:p>
    <w:p w:rsidR="0067428F" w:rsidRPr="00AE50C7" w:rsidRDefault="009459F8" w:rsidP="00F944D3">
      <w:pPr>
        <w:rPr>
          <w:szCs w:val="28"/>
        </w:rPr>
      </w:pPr>
      <w:r>
        <w:rPr>
          <w:szCs w:val="28"/>
        </w:rPr>
        <w:t xml:space="preserve">    Время работы:</w:t>
      </w:r>
      <w:r w:rsidR="00C061EE">
        <w:rPr>
          <w:szCs w:val="28"/>
        </w:rPr>
        <w:t xml:space="preserve"> 14.00</w:t>
      </w:r>
    </w:p>
    <w:p w:rsidR="00DE438B" w:rsidRPr="00AE50C7" w:rsidRDefault="00DE438B" w:rsidP="00F944D3">
      <w:pPr>
        <w:rPr>
          <w:szCs w:val="28"/>
        </w:rPr>
      </w:pPr>
      <w:r w:rsidRPr="00886F77">
        <w:rPr>
          <w:szCs w:val="28"/>
        </w:rPr>
        <w:t xml:space="preserve">    Аудитория: </w:t>
      </w:r>
      <w:r w:rsidR="00C061EE">
        <w:rPr>
          <w:szCs w:val="28"/>
        </w:rPr>
        <w:t>Д 103</w:t>
      </w:r>
    </w:p>
    <w:p w:rsidR="00576BD8" w:rsidRPr="00886F77" w:rsidRDefault="00576BD8" w:rsidP="00F944D3">
      <w:pPr>
        <w:ind w:left="600" w:hanging="600"/>
        <w:jc w:val="both"/>
        <w:rPr>
          <w:szCs w:val="28"/>
        </w:rPr>
      </w:pPr>
    </w:p>
    <w:p w:rsidR="00DE438B" w:rsidRPr="00C061EE" w:rsidRDefault="00DE438B" w:rsidP="00F944D3">
      <w:pPr>
        <w:ind w:left="600" w:hanging="600"/>
        <w:rPr>
          <w:szCs w:val="28"/>
        </w:rPr>
      </w:pPr>
      <w:r w:rsidRPr="00886F77">
        <w:rPr>
          <w:szCs w:val="28"/>
        </w:rPr>
        <w:t xml:space="preserve"> Общее количество участников: </w:t>
      </w:r>
      <w:r w:rsidR="00C061EE">
        <w:rPr>
          <w:szCs w:val="28"/>
        </w:rPr>
        <w:t xml:space="preserve"> 62</w:t>
      </w:r>
    </w:p>
    <w:p w:rsidR="00C061EE" w:rsidRPr="00C061EE" w:rsidRDefault="00C061EE" w:rsidP="00C061EE">
      <w:pPr>
        <w:ind w:left="600" w:hanging="600"/>
        <w:rPr>
          <w:szCs w:val="28"/>
        </w:rPr>
      </w:pPr>
      <w:r w:rsidRPr="00C061EE">
        <w:rPr>
          <w:szCs w:val="28"/>
        </w:rPr>
        <w:t>Из числа студентов КГЭУ, принявших участие в акции, победитель</w:t>
      </w:r>
      <w:r w:rsidR="00DE438B" w:rsidRPr="00C061EE">
        <w:rPr>
          <w:szCs w:val="28"/>
        </w:rPr>
        <w:t>:</w:t>
      </w:r>
      <w:r w:rsidRPr="00C061EE">
        <w:rPr>
          <w:szCs w:val="28"/>
        </w:rPr>
        <w:t xml:space="preserve"> </w:t>
      </w:r>
    </w:p>
    <w:p w:rsidR="00AB2AE3" w:rsidRDefault="00C061EE" w:rsidP="00C061EE">
      <w:pPr>
        <w:ind w:left="600" w:hanging="600"/>
        <w:rPr>
          <w:b/>
          <w:szCs w:val="28"/>
        </w:rPr>
      </w:pPr>
      <w:r>
        <w:rPr>
          <w:b/>
          <w:szCs w:val="28"/>
        </w:rPr>
        <w:t>Рындин Кирилл</w:t>
      </w:r>
    </w:p>
    <w:p w:rsidR="00AE50C7" w:rsidRDefault="00AE50C7" w:rsidP="00F944D3">
      <w:pPr>
        <w:jc w:val="both"/>
        <w:rPr>
          <w:szCs w:val="28"/>
        </w:rPr>
      </w:pPr>
    </w:p>
    <w:p w:rsidR="0067428F" w:rsidRDefault="0067428F" w:rsidP="0067428F">
      <w:pPr>
        <w:pStyle w:val="a3"/>
        <w:tabs>
          <w:tab w:val="left" w:pos="993"/>
        </w:tabs>
        <w:ind w:left="1418"/>
        <w:jc w:val="both"/>
        <w:rPr>
          <w:b/>
        </w:rPr>
      </w:pPr>
      <w:bookmarkStart w:id="0" w:name="_GoBack"/>
      <w:bookmarkEnd w:id="0"/>
    </w:p>
    <w:p w:rsidR="00527BA2" w:rsidRPr="0083120E" w:rsidRDefault="00527BA2" w:rsidP="0083120E">
      <w:pPr>
        <w:ind w:firstLine="709"/>
        <w:rPr>
          <w:sz w:val="20"/>
          <w:szCs w:val="20"/>
        </w:rPr>
      </w:pPr>
    </w:p>
    <w:sectPr w:rsidR="00527BA2" w:rsidRPr="0083120E" w:rsidSect="00091733">
      <w:pgSz w:w="11906" w:h="16838"/>
      <w:pgMar w:top="1418" w:right="113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D3AB1"/>
    <w:multiLevelType w:val="hybridMultilevel"/>
    <w:tmpl w:val="1690DE42"/>
    <w:lvl w:ilvl="0" w:tplc="3E328A1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6BA7A46"/>
    <w:multiLevelType w:val="hybridMultilevel"/>
    <w:tmpl w:val="0DE66E26"/>
    <w:lvl w:ilvl="0" w:tplc="13923B9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13158BB"/>
    <w:multiLevelType w:val="hybridMultilevel"/>
    <w:tmpl w:val="5B94C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538A2"/>
    <w:multiLevelType w:val="hybridMultilevel"/>
    <w:tmpl w:val="1690DE42"/>
    <w:lvl w:ilvl="0" w:tplc="3E328A1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E6EB5"/>
    <w:rsid w:val="00016C80"/>
    <w:rsid w:val="000236AD"/>
    <w:rsid w:val="000719AE"/>
    <w:rsid w:val="000771F0"/>
    <w:rsid w:val="0008534F"/>
    <w:rsid w:val="00091733"/>
    <w:rsid w:val="00092019"/>
    <w:rsid w:val="000A6A8D"/>
    <w:rsid w:val="000A71F3"/>
    <w:rsid w:val="000D20BB"/>
    <w:rsid w:val="000E4B27"/>
    <w:rsid w:val="000E7B53"/>
    <w:rsid w:val="00121E4E"/>
    <w:rsid w:val="00123236"/>
    <w:rsid w:val="001248E0"/>
    <w:rsid w:val="00134385"/>
    <w:rsid w:val="001415A5"/>
    <w:rsid w:val="00142712"/>
    <w:rsid w:val="00164F71"/>
    <w:rsid w:val="001950FF"/>
    <w:rsid w:val="001A018A"/>
    <w:rsid w:val="001B5260"/>
    <w:rsid w:val="00206C44"/>
    <w:rsid w:val="00237735"/>
    <w:rsid w:val="0024748F"/>
    <w:rsid w:val="00273949"/>
    <w:rsid w:val="00287BFC"/>
    <w:rsid w:val="002A3D43"/>
    <w:rsid w:val="002B2F7B"/>
    <w:rsid w:val="002E0B5D"/>
    <w:rsid w:val="003052B0"/>
    <w:rsid w:val="0032672E"/>
    <w:rsid w:val="00353F4B"/>
    <w:rsid w:val="003642E2"/>
    <w:rsid w:val="00380F55"/>
    <w:rsid w:val="0038221C"/>
    <w:rsid w:val="00385A41"/>
    <w:rsid w:val="003A440A"/>
    <w:rsid w:val="003B4745"/>
    <w:rsid w:val="003B5737"/>
    <w:rsid w:val="004076E6"/>
    <w:rsid w:val="0041656B"/>
    <w:rsid w:val="004213A4"/>
    <w:rsid w:val="00427D10"/>
    <w:rsid w:val="00430A67"/>
    <w:rsid w:val="00441524"/>
    <w:rsid w:val="00475C01"/>
    <w:rsid w:val="0048269C"/>
    <w:rsid w:val="00497A75"/>
    <w:rsid w:val="004A6400"/>
    <w:rsid w:val="004B0223"/>
    <w:rsid w:val="004B6F54"/>
    <w:rsid w:val="004C19C9"/>
    <w:rsid w:val="004D1FF8"/>
    <w:rsid w:val="004F567E"/>
    <w:rsid w:val="00505DF2"/>
    <w:rsid w:val="005146D3"/>
    <w:rsid w:val="00527BA2"/>
    <w:rsid w:val="00576BD8"/>
    <w:rsid w:val="005811CF"/>
    <w:rsid w:val="005871D6"/>
    <w:rsid w:val="00594FE4"/>
    <w:rsid w:val="005C66A5"/>
    <w:rsid w:val="005E1F45"/>
    <w:rsid w:val="005F73F1"/>
    <w:rsid w:val="006008B7"/>
    <w:rsid w:val="00604231"/>
    <w:rsid w:val="00615ADB"/>
    <w:rsid w:val="0067428F"/>
    <w:rsid w:val="00683209"/>
    <w:rsid w:val="00687BAA"/>
    <w:rsid w:val="006C1249"/>
    <w:rsid w:val="006C131A"/>
    <w:rsid w:val="006C7F76"/>
    <w:rsid w:val="00704E69"/>
    <w:rsid w:val="0070727B"/>
    <w:rsid w:val="00715385"/>
    <w:rsid w:val="00722B81"/>
    <w:rsid w:val="00746714"/>
    <w:rsid w:val="0075524C"/>
    <w:rsid w:val="0075630C"/>
    <w:rsid w:val="00762899"/>
    <w:rsid w:val="0077061A"/>
    <w:rsid w:val="0078477D"/>
    <w:rsid w:val="00785C9C"/>
    <w:rsid w:val="007937FA"/>
    <w:rsid w:val="007B4BD4"/>
    <w:rsid w:val="007B6144"/>
    <w:rsid w:val="007C123B"/>
    <w:rsid w:val="007C5674"/>
    <w:rsid w:val="007E7543"/>
    <w:rsid w:val="007F2143"/>
    <w:rsid w:val="007F69C7"/>
    <w:rsid w:val="007F6D92"/>
    <w:rsid w:val="008176E0"/>
    <w:rsid w:val="008217CD"/>
    <w:rsid w:val="0083120E"/>
    <w:rsid w:val="00886F77"/>
    <w:rsid w:val="008D7EB3"/>
    <w:rsid w:val="009459F8"/>
    <w:rsid w:val="009518CC"/>
    <w:rsid w:val="00963CCD"/>
    <w:rsid w:val="009A4A0E"/>
    <w:rsid w:val="009B055C"/>
    <w:rsid w:val="009B697B"/>
    <w:rsid w:val="009C2C0F"/>
    <w:rsid w:val="009D20D7"/>
    <w:rsid w:val="009D7CE7"/>
    <w:rsid w:val="00A003DA"/>
    <w:rsid w:val="00A244E6"/>
    <w:rsid w:val="00A921D5"/>
    <w:rsid w:val="00AB2AE3"/>
    <w:rsid w:val="00AB6894"/>
    <w:rsid w:val="00AC4B34"/>
    <w:rsid w:val="00AD5C38"/>
    <w:rsid w:val="00AD796B"/>
    <w:rsid w:val="00AE50C7"/>
    <w:rsid w:val="00AE689D"/>
    <w:rsid w:val="00B2311D"/>
    <w:rsid w:val="00B24DB7"/>
    <w:rsid w:val="00B34CCB"/>
    <w:rsid w:val="00B41566"/>
    <w:rsid w:val="00B6127C"/>
    <w:rsid w:val="00B8750A"/>
    <w:rsid w:val="00BA061E"/>
    <w:rsid w:val="00BD6305"/>
    <w:rsid w:val="00BD681A"/>
    <w:rsid w:val="00BE3453"/>
    <w:rsid w:val="00BF5E49"/>
    <w:rsid w:val="00C0048B"/>
    <w:rsid w:val="00C01833"/>
    <w:rsid w:val="00C061EE"/>
    <w:rsid w:val="00C06560"/>
    <w:rsid w:val="00C07746"/>
    <w:rsid w:val="00C50C78"/>
    <w:rsid w:val="00C5450B"/>
    <w:rsid w:val="00C56DB6"/>
    <w:rsid w:val="00C80F5F"/>
    <w:rsid w:val="00D43E34"/>
    <w:rsid w:val="00D6143A"/>
    <w:rsid w:val="00D7251E"/>
    <w:rsid w:val="00D8310F"/>
    <w:rsid w:val="00DB7261"/>
    <w:rsid w:val="00DC6634"/>
    <w:rsid w:val="00DD12F2"/>
    <w:rsid w:val="00DE438B"/>
    <w:rsid w:val="00DE6EB5"/>
    <w:rsid w:val="00DF1034"/>
    <w:rsid w:val="00E24618"/>
    <w:rsid w:val="00E2656E"/>
    <w:rsid w:val="00EB369E"/>
    <w:rsid w:val="00ED7D39"/>
    <w:rsid w:val="00EE16C0"/>
    <w:rsid w:val="00F019F8"/>
    <w:rsid w:val="00F106F6"/>
    <w:rsid w:val="00F314FE"/>
    <w:rsid w:val="00F42558"/>
    <w:rsid w:val="00F66ECD"/>
    <w:rsid w:val="00F944D3"/>
    <w:rsid w:val="00FA141A"/>
    <w:rsid w:val="00FB5E61"/>
    <w:rsid w:val="00FC2519"/>
    <w:rsid w:val="00FC38EE"/>
    <w:rsid w:val="00FD38A3"/>
    <w:rsid w:val="00FE4DDF"/>
    <w:rsid w:val="00FE4E3C"/>
    <w:rsid w:val="00FF0BEF"/>
    <w:rsid w:val="00FF6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FF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EB5"/>
    <w:pPr>
      <w:ind w:left="720"/>
      <w:contextualSpacing/>
    </w:pPr>
  </w:style>
  <w:style w:type="table" w:styleId="a4">
    <w:name w:val="Table Grid"/>
    <w:basedOn w:val="a1"/>
    <w:rsid w:val="009D7CE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D7CE7"/>
    <w:pPr>
      <w:spacing w:line="360" w:lineRule="auto"/>
      <w:jc w:val="both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D7CE7"/>
    <w:rPr>
      <w:rFonts w:eastAsia="Times New Roman" w:cs="Times New Roman"/>
      <w:szCs w:val="20"/>
      <w:lang w:eastAsia="ru-RU"/>
    </w:rPr>
  </w:style>
  <w:style w:type="paragraph" w:customStyle="1" w:styleId="a7">
    <w:name w:val="Базовый"/>
    <w:rsid w:val="00AB2AE3"/>
    <w:pPr>
      <w:widowControl w:val="0"/>
      <w:autoSpaceDE w:val="0"/>
      <w:autoSpaceDN w:val="0"/>
      <w:adjustRightInd w:val="0"/>
    </w:pPr>
    <w:rPr>
      <w:rFonts w:ascii="Liberation Serif" w:eastAsia="Lohit Hindi" w:hAnsi="WenQuanYi Micro Hei" w:cs="Liberation Serif"/>
      <w:kern w:val="1"/>
      <w:sz w:val="24"/>
      <w:szCs w:val="24"/>
      <w:lang w:eastAsia="zh-CN" w:bidi="hi-IN"/>
    </w:rPr>
  </w:style>
  <w:style w:type="paragraph" w:styleId="a8">
    <w:name w:val="No Spacing"/>
    <w:uiPriority w:val="99"/>
    <w:qFormat/>
    <w:rsid w:val="007E7543"/>
    <w:rPr>
      <w:rFonts w:eastAsia="Times New Roman"/>
      <w:sz w:val="24"/>
      <w:szCs w:val="24"/>
    </w:rPr>
  </w:style>
  <w:style w:type="paragraph" w:customStyle="1" w:styleId="Default">
    <w:name w:val="Default"/>
    <w:rsid w:val="00C061E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КГЭУ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Рябова</dc:creator>
  <cp:lastModifiedBy>wks-v521-23</cp:lastModifiedBy>
  <cp:revision>9</cp:revision>
  <cp:lastPrinted>2016-12-06T12:47:00Z</cp:lastPrinted>
  <dcterms:created xsi:type="dcterms:W3CDTF">2021-04-27T15:59:00Z</dcterms:created>
  <dcterms:modified xsi:type="dcterms:W3CDTF">2024-06-24T10:39:00Z</dcterms:modified>
</cp:coreProperties>
</file>